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97" w:rsidRDefault="00462697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9" type="#_x0000_t75" alt="Logo 2016" style="position:absolute;margin-left:434.55pt;margin-top:-.1pt;width:63pt;height:42.75pt;z-index:-251655168;visibility:visible">
            <v:imagedata r:id="rId6" o:title=""/>
          </v:shape>
        </w:pict>
      </w:r>
      <w:r>
        <w:rPr>
          <w:noProof/>
        </w:rPr>
        <w:pict>
          <v:shape id="Immagine 2" o:spid="_x0000_s1028" type="#_x0000_t75" style="position:absolute;margin-left:1.05pt;margin-top:-.1pt;width:350.25pt;height:42.75pt;z-index:-251656192;visibility:visible">
            <v:imagedata r:id="rId7" o:title=""/>
          </v:shape>
        </w:pict>
      </w:r>
    </w:p>
    <w:p w:rsidR="00462697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62697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62697" w:rsidRPr="00303422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462697" w:rsidRPr="00303422" w:rsidRDefault="00462697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 xml:space="preserve">PROVIDER REGIONALE ACCREDITATO </w:t>
      </w:r>
      <w:proofErr w:type="spellStart"/>
      <w:r w:rsidRPr="00303422">
        <w:rPr>
          <w:b/>
          <w:sz w:val="20"/>
          <w:szCs w:val="20"/>
        </w:rPr>
        <w:t>E.C.M.</w:t>
      </w:r>
      <w:proofErr w:type="spellEnd"/>
      <w:r w:rsidRPr="00303422">
        <w:rPr>
          <w:b/>
          <w:sz w:val="20"/>
          <w:szCs w:val="20"/>
        </w:rPr>
        <w:t xml:space="preserve"> n. 33</w:t>
      </w:r>
    </w:p>
    <w:p w:rsidR="00462697" w:rsidRPr="00303422" w:rsidRDefault="00462697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462697" w:rsidRPr="00303422" w:rsidRDefault="00462697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 xml:space="preserve">SCHEDA </w:t>
      </w:r>
      <w:proofErr w:type="spellStart"/>
      <w:r w:rsidRPr="00303422">
        <w:rPr>
          <w:rFonts w:cs="Calibri"/>
          <w:b/>
          <w:bCs/>
          <w:sz w:val="32"/>
          <w:szCs w:val="32"/>
        </w:rPr>
        <w:t>DI</w:t>
      </w:r>
      <w:proofErr w:type="spellEnd"/>
      <w:r w:rsidRPr="00303422">
        <w:rPr>
          <w:rFonts w:cs="Calibri"/>
          <w:b/>
          <w:bCs/>
          <w:sz w:val="32"/>
          <w:szCs w:val="32"/>
        </w:rPr>
        <w:t xml:space="preserve"> ISCRIZIONE</w:t>
      </w:r>
      <w:r>
        <w:rPr>
          <w:rFonts w:cs="Calibri"/>
          <w:b/>
          <w:bCs/>
          <w:sz w:val="32"/>
          <w:szCs w:val="32"/>
        </w:rPr>
        <w:t>/ANAGRAFICA –  PERSONALE INTERNO</w:t>
      </w:r>
    </w:p>
    <w:p w:rsidR="00462697" w:rsidRPr="00303422" w:rsidRDefault="00462697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462697" w:rsidRPr="006141FE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33-3425</w:t>
      </w:r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>
        <w:rPr>
          <w:rFonts w:cs="Calibri"/>
          <w:b/>
          <w:bCs/>
          <w:sz w:val="24"/>
          <w:szCs w:val="24"/>
        </w:rPr>
        <w:t xml:space="preserve">del </w:t>
      </w:r>
      <w:r w:rsidRPr="006D1839">
        <w:rPr>
          <w:rFonts w:cs="Calibri"/>
          <w:b/>
          <w:bCs/>
          <w:sz w:val="24"/>
          <w:szCs w:val="24"/>
        </w:rPr>
        <w:t>07/10/2019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462697" w:rsidRPr="00303422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462697" w:rsidRPr="006D1839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Sede Amministrativa </w:t>
      </w:r>
      <w:proofErr w:type="spellStart"/>
      <w:r>
        <w:rPr>
          <w:rFonts w:cs="Calibri"/>
          <w:b/>
          <w:bCs/>
          <w:sz w:val="24"/>
          <w:szCs w:val="24"/>
        </w:rPr>
        <w:t>II°</w:t>
      </w:r>
      <w:proofErr w:type="spellEnd"/>
      <w:r>
        <w:rPr>
          <w:rFonts w:cs="Calibri"/>
          <w:b/>
          <w:bCs/>
          <w:sz w:val="24"/>
          <w:szCs w:val="24"/>
        </w:rPr>
        <w:t xml:space="preserve"> Piano - Via della Croce Rossa, 8 - Napoli</w:t>
      </w:r>
    </w:p>
    <w:p w:rsidR="00462697" w:rsidRPr="00F0300A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462697" w:rsidRDefault="00462697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PER UNA BIOETICA DELLA VULNERABILITA': IL PRINCIPIO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SOLIDARIETA'</w:t>
      </w:r>
    </w:p>
    <w:p w:rsidR="00462697" w:rsidRPr="00CD4724" w:rsidRDefault="00462697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462697" w:rsidRPr="00B3750F" w:rsidRDefault="00462697" w:rsidP="00F34B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CREDITI ECM ASSEGNATI: </w:t>
      </w:r>
      <w:r>
        <w:rPr>
          <w:rFonts w:cs="Calibri"/>
          <w:b/>
          <w:bCs/>
          <w:sz w:val="28"/>
          <w:szCs w:val="24"/>
        </w:rPr>
        <w:t>3,60</w:t>
      </w:r>
    </w:p>
    <w:p w:rsidR="00462697" w:rsidRPr="00303422" w:rsidRDefault="00462697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1785"/>
        <w:gridCol w:w="58"/>
        <w:gridCol w:w="850"/>
        <w:gridCol w:w="50"/>
        <w:gridCol w:w="1083"/>
        <w:gridCol w:w="427"/>
        <w:gridCol w:w="519"/>
        <w:gridCol w:w="48"/>
        <w:gridCol w:w="582"/>
        <w:gridCol w:w="12"/>
      </w:tblGrid>
      <w:tr w:rsidR="00462697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7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462697" w:rsidRPr="005B6F2C" w:rsidRDefault="00462697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7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62697" w:rsidRPr="00760711" w:rsidRDefault="00462697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62697" w:rsidRPr="00760711" w:rsidRDefault="00462697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6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462697" w:rsidRPr="00CA4636" w:rsidRDefault="00462697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CA4636">
        <w:trPr>
          <w:trHeight w:val="510"/>
        </w:trPr>
        <w:tc>
          <w:tcPr>
            <w:tcW w:w="851" w:type="dxa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62697" w:rsidRPr="00760711" w:rsidRDefault="00462697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9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62697" w:rsidRPr="00760711" w:rsidRDefault="00462697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7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25730A">
        <w:trPr>
          <w:gridAfter w:val="1"/>
          <w:wAfter w:w="12" w:type="dxa"/>
          <w:trHeight w:val="510"/>
        </w:trPr>
        <w:tc>
          <w:tcPr>
            <w:tcW w:w="2660" w:type="dxa"/>
            <w:gridSpan w:val="5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3"/>
            <w:vAlign w:val="center"/>
          </w:tcPr>
          <w:p w:rsidR="00462697" w:rsidRPr="00760711" w:rsidRDefault="00462697" w:rsidP="0025730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2697" w:rsidRPr="00760711" w:rsidRDefault="00462697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59" w:type="dxa"/>
            <w:gridSpan w:val="7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25730A">
        <w:trPr>
          <w:trHeight w:val="510"/>
        </w:trPr>
        <w:tc>
          <w:tcPr>
            <w:tcW w:w="851" w:type="dxa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3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462697" w:rsidRPr="00760711" w:rsidRDefault="00462697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462697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2697" w:rsidRPr="00760711" w:rsidRDefault="00462697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0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</w:tbl>
    <w:p w:rsidR="00462697" w:rsidRDefault="00462697" w:rsidP="008C22A3">
      <w:pPr>
        <w:spacing w:after="0" w:line="240" w:lineRule="auto"/>
        <w:jc w:val="both"/>
        <w:rPr>
          <w:b/>
        </w:rPr>
      </w:pPr>
    </w:p>
    <w:p w:rsidR="00462697" w:rsidRDefault="00462697" w:rsidP="00EC0D7F">
      <w:pPr>
        <w:spacing w:after="0" w:line="240" w:lineRule="auto"/>
        <w:jc w:val="both"/>
        <w:rPr>
          <w:b/>
        </w:rPr>
      </w:pPr>
      <w:r w:rsidRPr="006E6671">
        <w:rPr>
          <w:b/>
        </w:rPr>
        <w:t xml:space="preserve">Il progetto formativo è </w:t>
      </w:r>
      <w:r>
        <w:rPr>
          <w:b/>
        </w:rPr>
        <w:t xml:space="preserve">destinato </w:t>
      </w:r>
      <w:r w:rsidRPr="006E6671">
        <w:rPr>
          <w:b/>
        </w:rPr>
        <w:t xml:space="preserve"> a n</w:t>
      </w:r>
      <w:r w:rsidRPr="006D1839">
        <w:rPr>
          <w:b/>
        </w:rPr>
        <w:t>. 50</w:t>
      </w:r>
      <w:r w:rsidRPr="006D1839">
        <w:rPr>
          <w:b/>
          <w:color w:val="FF0000"/>
          <w:sz w:val="24"/>
        </w:rPr>
        <w:t xml:space="preserve"> </w:t>
      </w:r>
      <w:r w:rsidRPr="006D1839">
        <w:rPr>
          <w:b/>
        </w:rPr>
        <w:t xml:space="preserve">partecipanti </w:t>
      </w:r>
      <w:r>
        <w:rPr>
          <w:b/>
        </w:rPr>
        <w:t>di tutte le professioni.</w:t>
      </w:r>
    </w:p>
    <w:p w:rsidR="00462697" w:rsidRDefault="00462697" w:rsidP="008C22A3">
      <w:pPr>
        <w:spacing w:after="0" w:line="240" w:lineRule="auto"/>
        <w:jc w:val="both"/>
        <w:rPr>
          <w:b/>
        </w:rPr>
      </w:pPr>
      <w:r>
        <w:rPr>
          <w:b/>
        </w:rPr>
        <w:t>La Formazione in orario di servizio deve essere rilevata anche con il badge, digitando il numero 2 prima della marcatura, in ingresso e in uscita.</w:t>
      </w:r>
    </w:p>
    <w:tbl>
      <w:tblPr>
        <w:tblW w:w="10200" w:type="dxa"/>
        <w:tblLayout w:type="fixed"/>
        <w:tblLook w:val="04A0"/>
      </w:tblPr>
      <w:tblGrid>
        <w:gridCol w:w="1242"/>
        <w:gridCol w:w="1418"/>
        <w:gridCol w:w="2885"/>
        <w:gridCol w:w="4655"/>
      </w:tblGrid>
      <w:tr w:rsidR="00462697" w:rsidRPr="00760711" w:rsidTr="009A71DB">
        <w:trPr>
          <w:trHeight w:val="592"/>
        </w:trPr>
        <w:tc>
          <w:tcPr>
            <w:tcW w:w="10200" w:type="dxa"/>
            <w:gridSpan w:val="4"/>
            <w:vAlign w:val="bottom"/>
          </w:tcPr>
          <w:p w:rsidR="00462697" w:rsidRPr="00303422" w:rsidRDefault="00462697" w:rsidP="009A71D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462697" w:rsidRPr="00760711" w:rsidRDefault="00462697" w:rsidP="009A71DB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</w:t>
            </w:r>
            <w:r>
              <w:rPr>
                <w:b/>
                <w:color w:val="000000"/>
                <w:sz w:val="20"/>
                <w:szCs w:val="18"/>
              </w:rPr>
              <w:t>ll'art. 13 della normativa U.E. 679/2016 GDPR.</w:t>
            </w:r>
            <w:r w:rsidRPr="00303422">
              <w:rPr>
                <w:b/>
                <w:color w:val="000000"/>
                <w:sz w:val="20"/>
                <w:szCs w:val="18"/>
              </w:rPr>
              <w:t>.</w:t>
            </w:r>
          </w:p>
        </w:tc>
      </w:tr>
      <w:tr w:rsidR="00462697" w:rsidRPr="00760711" w:rsidTr="009A71DB">
        <w:trPr>
          <w:trHeight w:val="680"/>
        </w:trPr>
        <w:tc>
          <w:tcPr>
            <w:tcW w:w="1242" w:type="dxa"/>
            <w:vAlign w:val="center"/>
          </w:tcPr>
          <w:p w:rsidR="00462697" w:rsidRPr="00760711" w:rsidRDefault="00462697" w:rsidP="009A71D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vAlign w:val="center"/>
          </w:tcPr>
          <w:p w:rsidR="00462697" w:rsidRPr="00760711" w:rsidRDefault="00462697" w:rsidP="009A71D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16/09/2019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vAlign w:val="center"/>
          </w:tcPr>
          <w:p w:rsidR="00462697" w:rsidRPr="00760711" w:rsidRDefault="00462697" w:rsidP="009A71DB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9A71DB">
            <w:pPr>
              <w:spacing w:after="0" w:line="240" w:lineRule="auto"/>
              <w:rPr>
                <w:lang w:eastAsia="en-US"/>
              </w:rPr>
            </w:pPr>
          </w:p>
        </w:tc>
      </w:tr>
      <w:tr w:rsidR="00462697" w:rsidRPr="00760711" w:rsidTr="009A71DB">
        <w:trPr>
          <w:trHeight w:val="851"/>
        </w:trPr>
        <w:tc>
          <w:tcPr>
            <w:tcW w:w="5545" w:type="dxa"/>
            <w:gridSpan w:val="3"/>
            <w:vAlign w:val="center"/>
          </w:tcPr>
          <w:p w:rsidR="00462697" w:rsidRPr="00990E7D" w:rsidRDefault="00462697" w:rsidP="009A71DB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Nulla osta del Direttore/Coordinatore:                                         </w:t>
            </w:r>
            <w:r>
              <w:rPr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462697" w:rsidRPr="00760711" w:rsidRDefault="00462697" w:rsidP="009A71DB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462697" w:rsidRDefault="00462697" w:rsidP="0086271E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462697" w:rsidRPr="008C22A3" w:rsidRDefault="00462697" w:rsidP="006E6671">
      <w:pPr>
        <w:spacing w:after="0" w:line="240" w:lineRule="auto"/>
        <w:jc w:val="both"/>
        <w:rPr>
          <w:b/>
          <w:sz w:val="6"/>
          <w:szCs w:val="6"/>
        </w:rPr>
      </w:pPr>
    </w:p>
    <w:p w:rsidR="00462697" w:rsidRDefault="00462697" w:rsidP="006E6671">
      <w:pPr>
        <w:spacing w:after="0" w:line="240" w:lineRule="auto"/>
        <w:jc w:val="both"/>
        <w:rPr>
          <w:b/>
        </w:rPr>
      </w:pPr>
      <w:r>
        <w:rPr>
          <w:b/>
        </w:rPr>
        <w:t>Compilare la scheda, farla autorizzare dal diretto responsabile,  e trasmetterla, entro due giorni feriali prima dell’inizio del corso,  ad uno dei seguenti recapiti:</w:t>
      </w:r>
    </w:p>
    <w:p w:rsidR="00462697" w:rsidRDefault="00462697" w:rsidP="000B389A">
      <w:pPr>
        <w:spacing w:after="0" w:line="240" w:lineRule="auto"/>
        <w:jc w:val="center"/>
        <w:rPr>
          <w:b/>
          <w:sz w:val="28"/>
          <w:lang w:val="en-US"/>
        </w:rPr>
      </w:pPr>
      <w:r w:rsidRPr="0084748F">
        <w:rPr>
          <w:b/>
          <w:i/>
          <w:sz w:val="24"/>
          <w:lang w:val="en-US"/>
        </w:rPr>
        <w:t xml:space="preserve">mail: </w:t>
      </w:r>
      <w:r w:rsidRPr="0084748F">
        <w:rPr>
          <w:b/>
          <w:sz w:val="28"/>
          <w:lang w:val="en-US"/>
        </w:rPr>
        <w:t>formazionesantobono@virgilio.it</w:t>
      </w:r>
      <w:r>
        <w:rPr>
          <w:b/>
          <w:sz w:val="28"/>
          <w:lang w:val="en-US"/>
        </w:rPr>
        <w:t xml:space="preserve">                 </w:t>
      </w:r>
      <w:r w:rsidRPr="00832112">
        <w:rPr>
          <w:b/>
          <w:i/>
          <w:sz w:val="24"/>
          <w:lang w:val="en-US"/>
        </w:rPr>
        <w:t>fax:</w:t>
      </w:r>
      <w:r>
        <w:rPr>
          <w:b/>
          <w:sz w:val="28"/>
          <w:lang w:val="en-US"/>
        </w:rPr>
        <w:t xml:space="preserve"> 081 220 5192</w:t>
      </w:r>
    </w:p>
    <w:p w:rsidR="00462697" w:rsidRPr="00623139" w:rsidRDefault="00462697" w:rsidP="000B389A">
      <w:pPr>
        <w:spacing w:after="0" w:line="240" w:lineRule="auto"/>
        <w:jc w:val="center"/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( </w:t>
      </w:r>
      <w:proofErr w:type="spellStart"/>
      <w:r>
        <w:rPr>
          <w:i/>
          <w:sz w:val="18"/>
          <w:lang w:val="en-US"/>
        </w:rPr>
        <w:t>Memorizzare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 w:rsidR="00C731CD">
        <w:rPr>
          <w:i/>
          <w:sz w:val="18"/>
          <w:lang w:val="en-US"/>
        </w:rPr>
        <w:t>l'</w:t>
      </w:r>
      <w:r>
        <w:rPr>
          <w:i/>
          <w:sz w:val="18"/>
          <w:lang w:val="en-US"/>
        </w:rPr>
        <w:t>indirizzo</w:t>
      </w:r>
      <w:proofErr w:type="spellEnd"/>
      <w:r>
        <w:rPr>
          <w:i/>
          <w:sz w:val="18"/>
          <w:lang w:val="en-US"/>
        </w:rPr>
        <w:t xml:space="preserve"> </w:t>
      </w:r>
      <w:r w:rsidR="00C731CD">
        <w:rPr>
          <w:i/>
          <w:sz w:val="18"/>
          <w:lang w:val="en-US"/>
        </w:rPr>
        <w:t>e</w:t>
      </w:r>
      <w:r>
        <w:rPr>
          <w:i/>
          <w:sz w:val="18"/>
          <w:lang w:val="en-US"/>
        </w:rPr>
        <w:t xml:space="preserve">mail </w:t>
      </w:r>
      <w:proofErr w:type="spellStart"/>
      <w:r>
        <w:rPr>
          <w:i/>
          <w:sz w:val="18"/>
          <w:lang w:val="en-US"/>
        </w:rPr>
        <w:t>nei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contatti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della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propria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rubrica</w:t>
      </w:r>
      <w:proofErr w:type="spellEnd"/>
      <w:r>
        <w:rPr>
          <w:i/>
          <w:sz w:val="18"/>
          <w:lang w:val="en-US"/>
        </w:rPr>
        <w:t xml:space="preserve"> )</w:t>
      </w:r>
    </w:p>
    <w:p w:rsidR="00462697" w:rsidRPr="008C22A3" w:rsidRDefault="00462697" w:rsidP="00A71583">
      <w:pPr>
        <w:spacing w:after="0" w:line="240" w:lineRule="auto"/>
        <w:jc w:val="both"/>
        <w:rPr>
          <w:b/>
          <w:sz w:val="6"/>
          <w:szCs w:val="6"/>
        </w:rPr>
      </w:pPr>
    </w:p>
    <w:p w:rsidR="00462697" w:rsidRPr="00462697" w:rsidRDefault="00462697" w:rsidP="00A71583">
      <w:pPr>
        <w:spacing w:after="0" w:line="240" w:lineRule="auto"/>
        <w:jc w:val="both"/>
        <w:rPr>
          <w:b/>
          <w:sz w:val="20"/>
          <w:szCs w:val="20"/>
        </w:rPr>
      </w:pPr>
      <w:r w:rsidRPr="00462697">
        <w:rPr>
          <w:b/>
          <w:sz w:val="20"/>
          <w:szCs w:val="20"/>
        </w:rPr>
        <w:t>Per ulteriori informazioni consultare il programma pubblicato sul sito aziendale o chiamare 5296 5394 5395</w:t>
      </w:r>
    </w:p>
    <w:p w:rsidR="0084748F" w:rsidRPr="00462697" w:rsidRDefault="0084748F" w:rsidP="00462697">
      <w:pPr>
        <w:rPr>
          <w:sz w:val="20"/>
          <w:szCs w:val="20"/>
        </w:rPr>
      </w:pPr>
    </w:p>
    <w:sectPr w:rsidR="0084748F" w:rsidRPr="00462697" w:rsidSect="00466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0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97" w:rsidRDefault="00462697" w:rsidP="00462697">
      <w:pPr>
        <w:spacing w:after="0" w:line="240" w:lineRule="auto"/>
      </w:pPr>
      <w:r>
        <w:separator/>
      </w:r>
    </w:p>
  </w:endnote>
  <w:endnote w:type="continuationSeparator" w:id="1">
    <w:p w:rsidR="00462697" w:rsidRDefault="00462697" w:rsidP="004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97" w:rsidRDefault="00462697" w:rsidP="00462697">
      <w:pPr>
        <w:spacing w:after="0" w:line="240" w:lineRule="auto"/>
      </w:pPr>
      <w:r>
        <w:separator/>
      </w:r>
    </w:p>
  </w:footnote>
  <w:footnote w:type="continuationSeparator" w:id="1">
    <w:p w:rsidR="00462697" w:rsidRDefault="00462697" w:rsidP="004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97" w:rsidRDefault="0046269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85"/>
    <w:rsid w:val="00011F4F"/>
    <w:rsid w:val="000620F7"/>
    <w:rsid w:val="000711F3"/>
    <w:rsid w:val="000B389A"/>
    <w:rsid w:val="000C13E5"/>
    <w:rsid w:val="000F40DD"/>
    <w:rsid w:val="00117922"/>
    <w:rsid w:val="0016597F"/>
    <w:rsid w:val="001A1D35"/>
    <w:rsid w:val="001E0885"/>
    <w:rsid w:val="00225634"/>
    <w:rsid w:val="002443A5"/>
    <w:rsid w:val="0025730A"/>
    <w:rsid w:val="00261466"/>
    <w:rsid w:val="00292C01"/>
    <w:rsid w:val="002D2A21"/>
    <w:rsid w:val="002F06CC"/>
    <w:rsid w:val="00303422"/>
    <w:rsid w:val="003B1B42"/>
    <w:rsid w:val="003B436F"/>
    <w:rsid w:val="003B6CED"/>
    <w:rsid w:val="003F4F34"/>
    <w:rsid w:val="00420952"/>
    <w:rsid w:val="00462697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23139"/>
    <w:rsid w:val="006769C9"/>
    <w:rsid w:val="006D1839"/>
    <w:rsid w:val="006E6671"/>
    <w:rsid w:val="006F5E81"/>
    <w:rsid w:val="00760711"/>
    <w:rsid w:val="008249C1"/>
    <w:rsid w:val="0082712B"/>
    <w:rsid w:val="00832112"/>
    <w:rsid w:val="0084748F"/>
    <w:rsid w:val="00851EC4"/>
    <w:rsid w:val="0086271E"/>
    <w:rsid w:val="00875D48"/>
    <w:rsid w:val="008915C7"/>
    <w:rsid w:val="008B2E08"/>
    <w:rsid w:val="008C22A3"/>
    <w:rsid w:val="00955534"/>
    <w:rsid w:val="009707F9"/>
    <w:rsid w:val="00973C14"/>
    <w:rsid w:val="00980A9D"/>
    <w:rsid w:val="00982990"/>
    <w:rsid w:val="00990E7D"/>
    <w:rsid w:val="009A71DB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2B9F"/>
    <w:rsid w:val="00B453A8"/>
    <w:rsid w:val="00B77ED6"/>
    <w:rsid w:val="00BF2C23"/>
    <w:rsid w:val="00BF38B1"/>
    <w:rsid w:val="00C36C01"/>
    <w:rsid w:val="00C43B8F"/>
    <w:rsid w:val="00C6066B"/>
    <w:rsid w:val="00C731CD"/>
    <w:rsid w:val="00C734CD"/>
    <w:rsid w:val="00C77DF8"/>
    <w:rsid w:val="00CA4636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933A6"/>
    <w:rsid w:val="00DD5FC9"/>
    <w:rsid w:val="00DE5E01"/>
    <w:rsid w:val="00E54419"/>
    <w:rsid w:val="00E84889"/>
    <w:rsid w:val="00EA25DE"/>
    <w:rsid w:val="00EC0D7F"/>
    <w:rsid w:val="00EC2653"/>
    <w:rsid w:val="00ED00AB"/>
    <w:rsid w:val="00F0300A"/>
    <w:rsid w:val="00F34BB7"/>
    <w:rsid w:val="00F37045"/>
    <w:rsid w:val="00F474B3"/>
    <w:rsid w:val="00F80F0E"/>
    <w:rsid w:val="00FC7267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26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269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26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269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1423</Characters>
  <Application>Microsoft Office Word</Application>
  <DocSecurity>0</DocSecurity>
  <Lines>74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Educa_User</cp:lastModifiedBy>
  <cp:revision>2</cp:revision>
  <cp:lastPrinted>2017-09-26T12:22:00Z</cp:lastPrinted>
  <dcterms:created xsi:type="dcterms:W3CDTF">2019-09-16T10:59:00Z</dcterms:created>
  <dcterms:modified xsi:type="dcterms:W3CDTF">2019-09-16T11:02:00Z</dcterms:modified>
</cp:coreProperties>
</file>